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3922" w:type="dxa"/>
        <w:tblLook w:val="04A0" w:firstRow="1" w:lastRow="0" w:firstColumn="1" w:lastColumn="0" w:noHBand="0" w:noVBand="1"/>
      </w:tblPr>
      <w:tblGrid>
        <w:gridCol w:w="6374"/>
        <w:gridCol w:w="1027"/>
        <w:gridCol w:w="5245"/>
        <w:gridCol w:w="1276"/>
      </w:tblGrid>
      <w:tr w:rsidR="007D1562" w:rsidRPr="00071B2B" w14:paraId="37A789D0" w14:textId="77777777" w:rsidTr="00BD32FA">
        <w:trPr>
          <w:trHeight w:val="300"/>
        </w:trPr>
        <w:tc>
          <w:tcPr>
            <w:tcW w:w="6374" w:type="dxa"/>
            <w:shd w:val="clear" w:color="auto" w:fill="B4C6E7" w:themeFill="accent5" w:themeFillTint="66"/>
            <w:hideMark/>
          </w:tcPr>
          <w:p w14:paraId="0AE88F4B" w14:textId="085044A7" w:rsidR="007D1562" w:rsidRPr="00071B2B" w:rsidRDefault="007D1562" w:rsidP="007D15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71B2B">
              <w:rPr>
                <w:rFonts w:cstheme="minorHAnsi"/>
                <w:b/>
                <w:bCs/>
                <w:sz w:val="20"/>
                <w:szCs w:val="20"/>
              </w:rPr>
              <w:t>Žadatel</w:t>
            </w:r>
          </w:p>
        </w:tc>
        <w:tc>
          <w:tcPr>
            <w:tcW w:w="1027" w:type="dxa"/>
            <w:shd w:val="clear" w:color="auto" w:fill="B4C6E7" w:themeFill="accent5" w:themeFillTint="66"/>
            <w:hideMark/>
          </w:tcPr>
          <w:p w14:paraId="16CDE500" w14:textId="302711C9" w:rsidR="007D1562" w:rsidRPr="00071B2B" w:rsidRDefault="007D1562" w:rsidP="007D15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71B2B">
              <w:rPr>
                <w:rFonts w:cstheme="minorHAnsi"/>
                <w:b/>
                <w:bCs/>
                <w:sz w:val="20"/>
                <w:szCs w:val="20"/>
              </w:rPr>
              <w:t>IČO</w:t>
            </w:r>
          </w:p>
        </w:tc>
        <w:tc>
          <w:tcPr>
            <w:tcW w:w="5245" w:type="dxa"/>
            <w:shd w:val="clear" w:color="auto" w:fill="B4C6E7" w:themeFill="accent5" w:themeFillTint="66"/>
            <w:hideMark/>
          </w:tcPr>
          <w:p w14:paraId="73D6DFAD" w14:textId="1C3B75E8" w:rsidR="007D1562" w:rsidRPr="00071B2B" w:rsidRDefault="007D1562" w:rsidP="007D15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71B2B">
              <w:rPr>
                <w:rFonts w:cstheme="minorHAnsi"/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1276" w:type="dxa"/>
            <w:shd w:val="clear" w:color="auto" w:fill="B4C6E7" w:themeFill="accent5" w:themeFillTint="66"/>
            <w:hideMark/>
          </w:tcPr>
          <w:p w14:paraId="154FF646" w14:textId="52515F09" w:rsidR="007D1562" w:rsidRPr="00071B2B" w:rsidRDefault="007D1562" w:rsidP="007D15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71B2B">
              <w:rPr>
                <w:rFonts w:cstheme="minorHAnsi"/>
                <w:b/>
                <w:bCs/>
                <w:sz w:val="20"/>
                <w:szCs w:val="20"/>
              </w:rPr>
              <w:t>Výše dotace v</w:t>
            </w:r>
            <w:r w:rsidR="002B6F93" w:rsidRPr="00071B2B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071B2B">
              <w:rPr>
                <w:rFonts w:cstheme="minorHAnsi"/>
                <w:b/>
                <w:bCs/>
                <w:sz w:val="20"/>
                <w:szCs w:val="20"/>
              </w:rPr>
              <w:t>KČ</w:t>
            </w:r>
          </w:p>
        </w:tc>
      </w:tr>
      <w:tr w:rsidR="00071B2B" w:rsidRPr="00071B2B" w14:paraId="1C710107" w14:textId="77777777" w:rsidTr="00E41398">
        <w:trPr>
          <w:trHeight w:val="567"/>
        </w:trPr>
        <w:tc>
          <w:tcPr>
            <w:tcW w:w="6374" w:type="dxa"/>
            <w:shd w:val="clear" w:color="auto" w:fill="auto"/>
            <w:vAlign w:val="center"/>
          </w:tcPr>
          <w:p w14:paraId="5A5C133F" w14:textId="7725ADB1" w:rsidR="00071B2B" w:rsidRPr="00071B2B" w:rsidRDefault="00071B2B" w:rsidP="00E41398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b/>
                <w:bCs/>
                <w:sz w:val="20"/>
                <w:szCs w:val="20"/>
              </w:rPr>
              <w:t>Základní škola Český Dub, okres Liberec, příspěvková organizace</w:t>
            </w:r>
          </w:p>
        </w:tc>
        <w:tc>
          <w:tcPr>
            <w:tcW w:w="1027" w:type="dxa"/>
            <w:shd w:val="clear" w:color="auto" w:fill="auto"/>
            <w:noWrap/>
            <w:vAlign w:val="center"/>
          </w:tcPr>
          <w:p w14:paraId="195B3C5E" w14:textId="2ECAE4A1" w:rsidR="00071B2B" w:rsidRPr="00071B2B" w:rsidRDefault="00071B2B" w:rsidP="00E41398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color w:val="000000"/>
                <w:sz w:val="20"/>
                <w:szCs w:val="20"/>
              </w:rPr>
              <w:t>70685261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5C27ABE0" w14:textId="31F0946D" w:rsidR="00071B2B" w:rsidRPr="00071B2B" w:rsidRDefault="00071B2B" w:rsidP="00E41398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color w:val="000000"/>
                <w:sz w:val="20"/>
                <w:szCs w:val="20"/>
              </w:rPr>
              <w:t>Zařízení PREMIUM line WINDOWS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F9A662" w14:textId="11839B68" w:rsidR="00071B2B" w:rsidRPr="00071B2B" w:rsidRDefault="00071B2B" w:rsidP="00E41398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color w:val="000000"/>
                <w:sz w:val="20"/>
                <w:szCs w:val="20"/>
              </w:rPr>
              <w:t>65.835</w:t>
            </w:r>
          </w:p>
        </w:tc>
      </w:tr>
      <w:tr w:rsidR="00071B2B" w:rsidRPr="00071B2B" w14:paraId="32D00061" w14:textId="77777777" w:rsidTr="00E41398">
        <w:trPr>
          <w:trHeight w:val="567"/>
        </w:trPr>
        <w:tc>
          <w:tcPr>
            <w:tcW w:w="6374" w:type="dxa"/>
            <w:shd w:val="clear" w:color="auto" w:fill="auto"/>
            <w:noWrap/>
            <w:vAlign w:val="center"/>
          </w:tcPr>
          <w:p w14:paraId="36413419" w14:textId="45D8F32E" w:rsidR="00071B2B" w:rsidRPr="00071B2B" w:rsidRDefault="00071B2B" w:rsidP="00E41398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71B2B">
              <w:rPr>
                <w:rFonts w:cstheme="minorHAnsi"/>
                <w:b/>
                <w:bCs/>
                <w:sz w:val="20"/>
                <w:szCs w:val="20"/>
              </w:rPr>
              <w:t>Docttrina</w:t>
            </w:r>
            <w:proofErr w:type="spellEnd"/>
            <w:r w:rsidRPr="00071B2B">
              <w:rPr>
                <w:rFonts w:cstheme="minorHAnsi"/>
                <w:b/>
                <w:bCs/>
                <w:sz w:val="20"/>
                <w:szCs w:val="20"/>
              </w:rPr>
              <w:t xml:space="preserve"> - základní</w:t>
            </w:r>
            <w:proofErr w:type="gramEnd"/>
            <w:r w:rsidRPr="00071B2B">
              <w:rPr>
                <w:rFonts w:cstheme="minorHAnsi"/>
                <w:b/>
                <w:bCs/>
                <w:sz w:val="20"/>
                <w:szCs w:val="20"/>
              </w:rPr>
              <w:t xml:space="preserve"> a mateřská škola, s.r.o.</w:t>
            </w:r>
          </w:p>
        </w:tc>
        <w:tc>
          <w:tcPr>
            <w:tcW w:w="1027" w:type="dxa"/>
            <w:shd w:val="clear" w:color="auto" w:fill="auto"/>
            <w:noWrap/>
            <w:vAlign w:val="center"/>
          </w:tcPr>
          <w:p w14:paraId="7E7872A7" w14:textId="38B1C82F" w:rsidR="00071B2B" w:rsidRPr="00071B2B" w:rsidRDefault="00071B2B" w:rsidP="00E41398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sz w:val="20"/>
                <w:szCs w:val="20"/>
              </w:rPr>
              <w:t>28695020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6DD36D1F" w14:textId="757AF41C" w:rsidR="00071B2B" w:rsidRPr="00071B2B" w:rsidRDefault="00071B2B" w:rsidP="00E41398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color w:val="000000"/>
                <w:sz w:val="20"/>
                <w:szCs w:val="20"/>
              </w:rPr>
              <w:t>Kompenzační pomůcky pro žáka 4. r.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0E3339" w14:textId="00EDAB25" w:rsidR="00071B2B" w:rsidRPr="00071B2B" w:rsidRDefault="00071B2B" w:rsidP="00E41398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color w:val="000000"/>
                <w:sz w:val="20"/>
                <w:szCs w:val="20"/>
              </w:rPr>
              <w:t>57.000</w:t>
            </w:r>
          </w:p>
        </w:tc>
      </w:tr>
      <w:tr w:rsidR="00071B2B" w:rsidRPr="00071B2B" w14:paraId="4B51C75E" w14:textId="77777777" w:rsidTr="00E41398">
        <w:trPr>
          <w:trHeight w:val="567"/>
        </w:trPr>
        <w:tc>
          <w:tcPr>
            <w:tcW w:w="6374" w:type="dxa"/>
            <w:shd w:val="clear" w:color="auto" w:fill="auto"/>
            <w:noWrap/>
            <w:vAlign w:val="center"/>
          </w:tcPr>
          <w:p w14:paraId="70AB4793" w14:textId="2FF1FBE1" w:rsidR="00071B2B" w:rsidRPr="00071B2B" w:rsidRDefault="00071B2B" w:rsidP="00E41398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b/>
                <w:bCs/>
                <w:sz w:val="20"/>
                <w:szCs w:val="20"/>
              </w:rPr>
              <w:t>Mateřská škola Jilemnice, příspěvková organizace</w:t>
            </w:r>
          </w:p>
        </w:tc>
        <w:tc>
          <w:tcPr>
            <w:tcW w:w="1027" w:type="dxa"/>
            <w:shd w:val="clear" w:color="auto" w:fill="auto"/>
            <w:noWrap/>
            <w:vAlign w:val="center"/>
          </w:tcPr>
          <w:p w14:paraId="75E5D766" w14:textId="175988CC" w:rsidR="00071B2B" w:rsidRPr="00071B2B" w:rsidRDefault="00071B2B" w:rsidP="00E41398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sz w:val="20"/>
                <w:szCs w:val="20"/>
              </w:rPr>
              <w:t>71011170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0D854DC8" w14:textId="08F3C033" w:rsidR="00071B2B" w:rsidRPr="00071B2B" w:rsidRDefault="00071B2B" w:rsidP="00E41398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sz w:val="20"/>
                <w:szCs w:val="20"/>
              </w:rPr>
              <w:t>Muzikoterapie v jilemnické mateřince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05B085" w14:textId="38CB4D0F" w:rsidR="00071B2B" w:rsidRPr="00071B2B" w:rsidRDefault="00071B2B" w:rsidP="00E41398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color w:val="000000"/>
                <w:sz w:val="20"/>
                <w:szCs w:val="20"/>
              </w:rPr>
              <w:t>26.125</w:t>
            </w:r>
          </w:p>
        </w:tc>
      </w:tr>
      <w:tr w:rsidR="00071B2B" w:rsidRPr="00071B2B" w14:paraId="578ABFFD" w14:textId="77777777" w:rsidTr="00E41398">
        <w:trPr>
          <w:trHeight w:val="567"/>
        </w:trPr>
        <w:tc>
          <w:tcPr>
            <w:tcW w:w="6374" w:type="dxa"/>
            <w:shd w:val="clear" w:color="auto" w:fill="auto"/>
            <w:noWrap/>
            <w:vAlign w:val="center"/>
          </w:tcPr>
          <w:p w14:paraId="1B5A2DF4" w14:textId="7103EBEC" w:rsidR="00071B2B" w:rsidRPr="00071B2B" w:rsidRDefault="00071B2B" w:rsidP="00E41398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b/>
                <w:bCs/>
                <w:sz w:val="20"/>
                <w:szCs w:val="20"/>
              </w:rPr>
              <w:t xml:space="preserve">Základní škola a Mateřská škola, Hrádek nad </w:t>
            </w:r>
            <w:proofErr w:type="gramStart"/>
            <w:r w:rsidRPr="00071B2B">
              <w:rPr>
                <w:rFonts w:cstheme="minorHAnsi"/>
                <w:b/>
                <w:bCs/>
                <w:sz w:val="20"/>
                <w:szCs w:val="20"/>
              </w:rPr>
              <w:t>Nisou - Loučná</w:t>
            </w:r>
            <w:proofErr w:type="gramEnd"/>
            <w:r w:rsidRPr="00071B2B">
              <w:rPr>
                <w:rFonts w:cstheme="minorHAnsi"/>
                <w:b/>
                <w:bCs/>
                <w:sz w:val="20"/>
                <w:szCs w:val="20"/>
              </w:rPr>
              <w:t>, příspěvková organizace</w:t>
            </w:r>
          </w:p>
        </w:tc>
        <w:tc>
          <w:tcPr>
            <w:tcW w:w="1027" w:type="dxa"/>
            <w:shd w:val="clear" w:color="auto" w:fill="auto"/>
            <w:noWrap/>
            <w:vAlign w:val="center"/>
          </w:tcPr>
          <w:p w14:paraId="6DA1A415" w14:textId="60E1A5CA" w:rsidR="00071B2B" w:rsidRPr="00071B2B" w:rsidRDefault="00071B2B" w:rsidP="00E41398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sz w:val="20"/>
                <w:szCs w:val="20"/>
              </w:rPr>
              <w:t>70983127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6D20AD8A" w14:textId="5D246A66" w:rsidR="00071B2B" w:rsidRPr="00071B2B" w:rsidRDefault="00071B2B" w:rsidP="00E41398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sz w:val="20"/>
                <w:szCs w:val="20"/>
              </w:rPr>
              <w:t>Kompenzační pomůcky pro chlapce se 4. stupněm podpůrného opatření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AE8756" w14:textId="6A580F24" w:rsidR="00071B2B" w:rsidRPr="00071B2B" w:rsidRDefault="00071B2B" w:rsidP="00E41398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color w:val="000000"/>
                <w:sz w:val="20"/>
                <w:szCs w:val="20"/>
              </w:rPr>
              <w:t>53.200</w:t>
            </w:r>
          </w:p>
        </w:tc>
      </w:tr>
      <w:tr w:rsidR="00071B2B" w:rsidRPr="00071B2B" w14:paraId="1DA19ED0" w14:textId="77777777" w:rsidTr="00E41398">
        <w:trPr>
          <w:trHeight w:val="567"/>
        </w:trPr>
        <w:tc>
          <w:tcPr>
            <w:tcW w:w="6374" w:type="dxa"/>
            <w:shd w:val="clear" w:color="auto" w:fill="auto"/>
            <w:noWrap/>
            <w:vAlign w:val="center"/>
          </w:tcPr>
          <w:p w14:paraId="00F42D46" w14:textId="1ED2988F" w:rsidR="00071B2B" w:rsidRPr="00071B2B" w:rsidRDefault="00071B2B" w:rsidP="00E41398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b/>
                <w:bCs/>
                <w:sz w:val="20"/>
                <w:szCs w:val="20"/>
              </w:rPr>
              <w:t xml:space="preserve">Základní škola a Mateřská škola, Hrádek nad </w:t>
            </w:r>
            <w:proofErr w:type="gramStart"/>
            <w:r w:rsidRPr="00071B2B">
              <w:rPr>
                <w:rFonts w:cstheme="minorHAnsi"/>
                <w:b/>
                <w:bCs/>
                <w:sz w:val="20"/>
                <w:szCs w:val="20"/>
              </w:rPr>
              <w:t>Nisou - Loučná</w:t>
            </w:r>
            <w:proofErr w:type="gramEnd"/>
            <w:r w:rsidRPr="00071B2B">
              <w:rPr>
                <w:rFonts w:cstheme="minorHAnsi"/>
                <w:b/>
                <w:bCs/>
                <w:sz w:val="20"/>
                <w:szCs w:val="20"/>
              </w:rPr>
              <w:t>, příspěvková organizace</w:t>
            </w:r>
          </w:p>
        </w:tc>
        <w:tc>
          <w:tcPr>
            <w:tcW w:w="1027" w:type="dxa"/>
            <w:shd w:val="clear" w:color="auto" w:fill="auto"/>
            <w:noWrap/>
            <w:vAlign w:val="center"/>
          </w:tcPr>
          <w:p w14:paraId="32797A2C" w14:textId="4BA2329D" w:rsidR="00071B2B" w:rsidRPr="00071B2B" w:rsidRDefault="00071B2B" w:rsidP="00E41398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sz w:val="20"/>
                <w:szCs w:val="20"/>
              </w:rPr>
              <w:t>70983127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7950B61C" w14:textId="32C52E7C" w:rsidR="00071B2B" w:rsidRPr="00071B2B" w:rsidRDefault="00071B2B" w:rsidP="00E41398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sz w:val="20"/>
                <w:szCs w:val="20"/>
              </w:rPr>
              <w:t>Kompenzační pomůcky pro dítě se 4. stupněm podpůrného opatření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674A7E" w14:textId="4F49C373" w:rsidR="00071B2B" w:rsidRPr="00071B2B" w:rsidRDefault="00071B2B" w:rsidP="00E41398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color w:val="000000"/>
                <w:sz w:val="20"/>
                <w:szCs w:val="20"/>
              </w:rPr>
              <w:t>51.740</w:t>
            </w:r>
          </w:p>
        </w:tc>
      </w:tr>
      <w:tr w:rsidR="00071B2B" w:rsidRPr="00071B2B" w14:paraId="7FD459DA" w14:textId="77777777" w:rsidTr="00E41398">
        <w:trPr>
          <w:trHeight w:val="567"/>
        </w:trPr>
        <w:tc>
          <w:tcPr>
            <w:tcW w:w="6374" w:type="dxa"/>
            <w:shd w:val="clear" w:color="auto" w:fill="auto"/>
            <w:noWrap/>
            <w:vAlign w:val="center"/>
          </w:tcPr>
          <w:p w14:paraId="5C565FA3" w14:textId="1E001081" w:rsidR="00071B2B" w:rsidRPr="00071B2B" w:rsidRDefault="00071B2B" w:rsidP="00E41398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b/>
                <w:bCs/>
                <w:sz w:val="20"/>
                <w:szCs w:val="20"/>
              </w:rPr>
              <w:t>Základní škola a Středisko volného času, Rokytnice nad Jizerou, příspěvková organizace</w:t>
            </w:r>
          </w:p>
        </w:tc>
        <w:tc>
          <w:tcPr>
            <w:tcW w:w="1027" w:type="dxa"/>
            <w:shd w:val="clear" w:color="auto" w:fill="auto"/>
            <w:noWrap/>
            <w:vAlign w:val="center"/>
          </w:tcPr>
          <w:p w14:paraId="789FD464" w14:textId="287C9105" w:rsidR="00071B2B" w:rsidRPr="00071B2B" w:rsidRDefault="00071B2B" w:rsidP="00E41398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sz w:val="20"/>
                <w:szCs w:val="20"/>
              </w:rPr>
              <w:t>70910600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26A3FAEA" w14:textId="51951959" w:rsidR="00071B2B" w:rsidRPr="00071B2B" w:rsidRDefault="00071B2B" w:rsidP="00E41398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sz w:val="20"/>
                <w:szCs w:val="20"/>
              </w:rPr>
              <w:t>Podpora kompenzačních pomůcek pro žáky s podpůrnými opatřeními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DD9CC6" w14:textId="5BDBF7C8" w:rsidR="00071B2B" w:rsidRPr="00071B2B" w:rsidRDefault="00071B2B" w:rsidP="00E41398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color w:val="000000"/>
                <w:sz w:val="20"/>
                <w:szCs w:val="20"/>
              </w:rPr>
              <w:t>52.535</w:t>
            </w:r>
          </w:p>
        </w:tc>
      </w:tr>
      <w:tr w:rsidR="00071B2B" w:rsidRPr="00071B2B" w14:paraId="40848645" w14:textId="77777777" w:rsidTr="00E41398">
        <w:trPr>
          <w:trHeight w:val="567"/>
        </w:trPr>
        <w:tc>
          <w:tcPr>
            <w:tcW w:w="6374" w:type="dxa"/>
            <w:shd w:val="clear" w:color="auto" w:fill="auto"/>
            <w:noWrap/>
            <w:vAlign w:val="center"/>
          </w:tcPr>
          <w:p w14:paraId="1087FF34" w14:textId="4202A52E" w:rsidR="00071B2B" w:rsidRPr="00071B2B" w:rsidRDefault="00071B2B" w:rsidP="00E41398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b/>
                <w:bCs/>
                <w:sz w:val="20"/>
                <w:szCs w:val="20"/>
              </w:rPr>
              <w:t>Základní škola a Mateřská škola Polevsko, okres Česká Lípa, příspěvková organizace</w:t>
            </w:r>
          </w:p>
        </w:tc>
        <w:tc>
          <w:tcPr>
            <w:tcW w:w="1027" w:type="dxa"/>
            <w:shd w:val="clear" w:color="auto" w:fill="auto"/>
            <w:noWrap/>
            <w:vAlign w:val="center"/>
          </w:tcPr>
          <w:p w14:paraId="4C561CDF" w14:textId="4DD43A71" w:rsidR="00071B2B" w:rsidRPr="00071B2B" w:rsidRDefault="00071B2B" w:rsidP="00E41398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sz w:val="20"/>
                <w:szCs w:val="20"/>
              </w:rPr>
              <w:t>70698503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1E9E6C95" w14:textId="5FFA3E0D" w:rsidR="00071B2B" w:rsidRPr="00071B2B" w:rsidRDefault="00071B2B" w:rsidP="00E41398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sz w:val="20"/>
                <w:szCs w:val="20"/>
              </w:rPr>
              <w:t>Podpora kompenzačních pomůcek – ZŠ Polevsko-2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B8543D" w14:textId="20BD87CE" w:rsidR="00071B2B" w:rsidRPr="00071B2B" w:rsidRDefault="00071B2B" w:rsidP="00E41398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color w:val="000000"/>
                <w:sz w:val="20"/>
                <w:szCs w:val="20"/>
              </w:rPr>
              <w:t>20.000</w:t>
            </w:r>
          </w:p>
        </w:tc>
      </w:tr>
      <w:tr w:rsidR="00071B2B" w:rsidRPr="00071B2B" w14:paraId="624534AC" w14:textId="77777777" w:rsidTr="00E41398">
        <w:trPr>
          <w:trHeight w:val="567"/>
        </w:trPr>
        <w:tc>
          <w:tcPr>
            <w:tcW w:w="6374" w:type="dxa"/>
            <w:shd w:val="clear" w:color="auto" w:fill="auto"/>
            <w:noWrap/>
            <w:vAlign w:val="center"/>
          </w:tcPr>
          <w:p w14:paraId="371FE44D" w14:textId="44019367" w:rsidR="00071B2B" w:rsidRPr="00071B2B" w:rsidRDefault="00071B2B" w:rsidP="00E41398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71B2B">
              <w:rPr>
                <w:rFonts w:cstheme="minorHAnsi"/>
                <w:b/>
                <w:bCs/>
                <w:sz w:val="20"/>
                <w:szCs w:val="20"/>
              </w:rPr>
              <w:t>Docttrina</w:t>
            </w:r>
            <w:proofErr w:type="spellEnd"/>
            <w:r w:rsidRPr="00071B2B">
              <w:rPr>
                <w:rFonts w:cstheme="minorHAnsi"/>
                <w:b/>
                <w:bCs/>
                <w:sz w:val="20"/>
                <w:szCs w:val="20"/>
              </w:rPr>
              <w:t xml:space="preserve"> - základní</w:t>
            </w:r>
            <w:proofErr w:type="gramEnd"/>
            <w:r w:rsidRPr="00071B2B">
              <w:rPr>
                <w:rFonts w:cstheme="minorHAnsi"/>
                <w:b/>
                <w:bCs/>
                <w:sz w:val="20"/>
                <w:szCs w:val="20"/>
              </w:rPr>
              <w:t xml:space="preserve"> a mateřská škola, s.r.o.</w:t>
            </w:r>
          </w:p>
        </w:tc>
        <w:tc>
          <w:tcPr>
            <w:tcW w:w="1027" w:type="dxa"/>
            <w:shd w:val="clear" w:color="auto" w:fill="auto"/>
            <w:noWrap/>
            <w:vAlign w:val="center"/>
          </w:tcPr>
          <w:p w14:paraId="5D8632A4" w14:textId="61D2E1C8" w:rsidR="00071B2B" w:rsidRPr="00071B2B" w:rsidRDefault="00071B2B" w:rsidP="00E41398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sz w:val="20"/>
                <w:szCs w:val="20"/>
              </w:rPr>
              <w:t>28695020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0051A129" w14:textId="1E2B66F2" w:rsidR="00071B2B" w:rsidRPr="00071B2B" w:rsidRDefault="00071B2B" w:rsidP="00E41398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color w:val="000000"/>
                <w:sz w:val="20"/>
                <w:szCs w:val="20"/>
              </w:rPr>
              <w:t>Kompenzační pomůcky – 5. r.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A064BB" w14:textId="220F9CA4" w:rsidR="00071B2B" w:rsidRPr="00071B2B" w:rsidRDefault="00071B2B" w:rsidP="00E41398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color w:val="000000"/>
                <w:sz w:val="20"/>
                <w:szCs w:val="20"/>
              </w:rPr>
              <w:t>57.000</w:t>
            </w:r>
          </w:p>
        </w:tc>
      </w:tr>
      <w:tr w:rsidR="00071B2B" w:rsidRPr="00071B2B" w14:paraId="7D72F508" w14:textId="77777777" w:rsidTr="00E41398">
        <w:trPr>
          <w:trHeight w:val="567"/>
        </w:trPr>
        <w:tc>
          <w:tcPr>
            <w:tcW w:w="6374" w:type="dxa"/>
            <w:shd w:val="clear" w:color="auto" w:fill="auto"/>
            <w:noWrap/>
            <w:vAlign w:val="center"/>
          </w:tcPr>
          <w:p w14:paraId="14029170" w14:textId="60D47E38" w:rsidR="00071B2B" w:rsidRPr="00071B2B" w:rsidRDefault="00071B2B" w:rsidP="00E41398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b/>
                <w:bCs/>
                <w:sz w:val="20"/>
                <w:szCs w:val="20"/>
              </w:rPr>
              <w:t>Masarykova základní škola Tanvald, příspěvková organizace</w:t>
            </w:r>
          </w:p>
        </w:tc>
        <w:tc>
          <w:tcPr>
            <w:tcW w:w="1027" w:type="dxa"/>
            <w:shd w:val="clear" w:color="auto" w:fill="auto"/>
            <w:noWrap/>
            <w:vAlign w:val="center"/>
          </w:tcPr>
          <w:p w14:paraId="41923F31" w14:textId="722CA299" w:rsidR="00071B2B" w:rsidRPr="00071B2B" w:rsidRDefault="00071B2B" w:rsidP="00E41398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color w:val="000000"/>
                <w:sz w:val="20"/>
                <w:szCs w:val="20"/>
              </w:rPr>
              <w:t>43256791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228F1BE9" w14:textId="02190CD0" w:rsidR="00071B2B" w:rsidRPr="00071B2B" w:rsidRDefault="00071B2B" w:rsidP="00E41398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sz w:val="20"/>
                <w:szCs w:val="20"/>
              </w:rPr>
              <w:t>4.7 Podpora kompenzačních pomůcek pro žáky s podpůrnými opatřeními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2E7CB4" w14:textId="4BF8F8E6" w:rsidR="00071B2B" w:rsidRPr="00071B2B" w:rsidRDefault="00071B2B" w:rsidP="00E41398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color w:val="000000"/>
                <w:sz w:val="20"/>
                <w:szCs w:val="20"/>
              </w:rPr>
              <w:t>66.500</w:t>
            </w:r>
          </w:p>
        </w:tc>
      </w:tr>
      <w:tr w:rsidR="00071B2B" w:rsidRPr="00071B2B" w14:paraId="6148509A" w14:textId="77777777" w:rsidTr="00E41398">
        <w:trPr>
          <w:trHeight w:val="567"/>
        </w:trPr>
        <w:tc>
          <w:tcPr>
            <w:tcW w:w="6374" w:type="dxa"/>
            <w:shd w:val="clear" w:color="auto" w:fill="auto"/>
            <w:noWrap/>
            <w:vAlign w:val="center"/>
          </w:tcPr>
          <w:p w14:paraId="3E2F2679" w14:textId="0526B65E" w:rsidR="00071B2B" w:rsidRPr="00071B2B" w:rsidRDefault="00071B2B" w:rsidP="00E41398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b/>
                <w:bCs/>
                <w:sz w:val="20"/>
                <w:szCs w:val="20"/>
              </w:rPr>
              <w:t>Mateřská škola a Základní škola Sluníčko Turnov, příspěvková organizace</w:t>
            </w:r>
          </w:p>
        </w:tc>
        <w:tc>
          <w:tcPr>
            <w:tcW w:w="1027" w:type="dxa"/>
            <w:shd w:val="clear" w:color="auto" w:fill="auto"/>
            <w:noWrap/>
            <w:vAlign w:val="center"/>
          </w:tcPr>
          <w:p w14:paraId="31E3BF75" w14:textId="3566CBD5" w:rsidR="00071B2B" w:rsidRPr="00071B2B" w:rsidRDefault="00071B2B" w:rsidP="00E41398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sz w:val="20"/>
                <w:szCs w:val="20"/>
              </w:rPr>
              <w:t>71173854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0934BAA2" w14:textId="160D3233" w:rsidR="00071B2B" w:rsidRPr="00071B2B" w:rsidRDefault="00071B2B" w:rsidP="00E41398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sz w:val="20"/>
                <w:szCs w:val="20"/>
              </w:rPr>
              <w:t>Kompenzační pomůcky ve Sluníčku 2025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E88522" w14:textId="297167AC" w:rsidR="00071B2B" w:rsidRPr="00071B2B" w:rsidRDefault="00071B2B" w:rsidP="00E41398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color w:val="000000"/>
                <w:sz w:val="20"/>
                <w:szCs w:val="20"/>
              </w:rPr>
              <w:t>76.000</w:t>
            </w:r>
          </w:p>
        </w:tc>
      </w:tr>
      <w:tr w:rsidR="00071B2B" w:rsidRPr="00071B2B" w14:paraId="3A68ED9F" w14:textId="77777777" w:rsidTr="00E41398">
        <w:trPr>
          <w:trHeight w:val="567"/>
        </w:trPr>
        <w:tc>
          <w:tcPr>
            <w:tcW w:w="6374" w:type="dxa"/>
            <w:shd w:val="clear" w:color="auto" w:fill="auto"/>
            <w:noWrap/>
            <w:vAlign w:val="center"/>
          </w:tcPr>
          <w:p w14:paraId="2E490953" w14:textId="57E5F1E2" w:rsidR="00071B2B" w:rsidRPr="00071B2B" w:rsidRDefault="00071B2B" w:rsidP="00E41398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b/>
                <w:bCs/>
                <w:sz w:val="20"/>
                <w:szCs w:val="20"/>
              </w:rPr>
              <w:t xml:space="preserve">Základní škola Jablonec nad </w:t>
            </w:r>
            <w:proofErr w:type="gramStart"/>
            <w:r w:rsidRPr="00071B2B">
              <w:rPr>
                <w:rFonts w:cstheme="minorHAnsi"/>
                <w:b/>
                <w:bCs/>
                <w:sz w:val="20"/>
                <w:szCs w:val="20"/>
              </w:rPr>
              <w:t>Nisou - Mšeno</w:t>
            </w:r>
            <w:proofErr w:type="gramEnd"/>
            <w:r w:rsidRPr="00071B2B">
              <w:rPr>
                <w:rFonts w:cstheme="minorHAnsi"/>
                <w:b/>
                <w:bCs/>
                <w:sz w:val="20"/>
                <w:szCs w:val="20"/>
              </w:rPr>
              <w:t>, Mozartova 24, příspěvková organizace</w:t>
            </w:r>
          </w:p>
        </w:tc>
        <w:tc>
          <w:tcPr>
            <w:tcW w:w="1027" w:type="dxa"/>
            <w:shd w:val="clear" w:color="auto" w:fill="auto"/>
            <w:noWrap/>
            <w:vAlign w:val="center"/>
          </w:tcPr>
          <w:p w14:paraId="42F785C6" w14:textId="43A674C8" w:rsidR="00071B2B" w:rsidRPr="00071B2B" w:rsidRDefault="00071B2B" w:rsidP="00E41398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sz w:val="20"/>
                <w:szCs w:val="20"/>
              </w:rPr>
              <w:t>72743034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2CD3E7DB" w14:textId="134B8F92" w:rsidR="00071B2B" w:rsidRPr="00071B2B" w:rsidRDefault="00071B2B" w:rsidP="00E41398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sz w:val="20"/>
                <w:szCs w:val="20"/>
              </w:rPr>
              <w:t>Dlouhodobá podpora žáka se SVP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7277C0" w14:textId="7EA2FC56" w:rsidR="00071B2B" w:rsidRPr="00071B2B" w:rsidRDefault="00071B2B" w:rsidP="00E41398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color w:val="000000"/>
                <w:sz w:val="20"/>
                <w:szCs w:val="20"/>
              </w:rPr>
              <w:t>20.000</w:t>
            </w:r>
          </w:p>
        </w:tc>
      </w:tr>
      <w:tr w:rsidR="00071B2B" w:rsidRPr="00071B2B" w14:paraId="300D9909" w14:textId="77777777" w:rsidTr="00E41398">
        <w:trPr>
          <w:trHeight w:val="567"/>
        </w:trPr>
        <w:tc>
          <w:tcPr>
            <w:tcW w:w="6374" w:type="dxa"/>
            <w:shd w:val="clear" w:color="auto" w:fill="auto"/>
            <w:noWrap/>
            <w:vAlign w:val="center"/>
          </w:tcPr>
          <w:p w14:paraId="6670C3AD" w14:textId="7F40A96D" w:rsidR="00071B2B" w:rsidRPr="00071B2B" w:rsidRDefault="00071B2B" w:rsidP="00E41398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b/>
                <w:bCs/>
                <w:sz w:val="20"/>
                <w:szCs w:val="20"/>
              </w:rPr>
              <w:t>Základní škola a Mateřská škola Rynoltice, příspěvková organizace</w:t>
            </w:r>
          </w:p>
        </w:tc>
        <w:tc>
          <w:tcPr>
            <w:tcW w:w="1027" w:type="dxa"/>
            <w:shd w:val="clear" w:color="auto" w:fill="auto"/>
            <w:noWrap/>
            <w:vAlign w:val="center"/>
          </w:tcPr>
          <w:p w14:paraId="0F0FB8AA" w14:textId="63DB04A8" w:rsidR="00071B2B" w:rsidRPr="00071B2B" w:rsidRDefault="00071B2B" w:rsidP="00E41398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sz w:val="20"/>
                <w:szCs w:val="20"/>
              </w:rPr>
              <w:t>72741686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692C0C0D" w14:textId="54CF91A1" w:rsidR="00071B2B" w:rsidRPr="00071B2B" w:rsidRDefault="00071B2B" w:rsidP="00E41398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sz w:val="20"/>
                <w:szCs w:val="20"/>
              </w:rPr>
              <w:t>Podpůrné pomůcky pro rovné šance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D734B3" w14:textId="4DB75AB0" w:rsidR="00071B2B" w:rsidRPr="00071B2B" w:rsidRDefault="00071B2B" w:rsidP="00E41398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color w:val="000000"/>
                <w:sz w:val="20"/>
                <w:szCs w:val="20"/>
              </w:rPr>
              <w:t>76.000</w:t>
            </w:r>
          </w:p>
        </w:tc>
      </w:tr>
      <w:tr w:rsidR="00071B2B" w:rsidRPr="00071B2B" w14:paraId="78BF7733" w14:textId="77777777" w:rsidTr="00E41398">
        <w:trPr>
          <w:trHeight w:val="567"/>
        </w:trPr>
        <w:tc>
          <w:tcPr>
            <w:tcW w:w="6374" w:type="dxa"/>
            <w:shd w:val="clear" w:color="auto" w:fill="auto"/>
            <w:noWrap/>
            <w:vAlign w:val="center"/>
          </w:tcPr>
          <w:p w14:paraId="14B4B83A" w14:textId="0DCFD2A7" w:rsidR="00071B2B" w:rsidRPr="00071B2B" w:rsidRDefault="00071B2B" w:rsidP="00E41398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b/>
                <w:bCs/>
                <w:sz w:val="20"/>
                <w:szCs w:val="20"/>
              </w:rPr>
              <w:t>Základní škola Český Dub, okres Liberec, příspěvková organizace</w:t>
            </w:r>
          </w:p>
        </w:tc>
        <w:tc>
          <w:tcPr>
            <w:tcW w:w="1027" w:type="dxa"/>
            <w:shd w:val="clear" w:color="auto" w:fill="auto"/>
            <w:noWrap/>
            <w:vAlign w:val="center"/>
          </w:tcPr>
          <w:p w14:paraId="740C4742" w14:textId="644E7F5D" w:rsidR="00071B2B" w:rsidRPr="00071B2B" w:rsidRDefault="00071B2B" w:rsidP="00E41398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sz w:val="20"/>
                <w:szCs w:val="20"/>
              </w:rPr>
              <w:t>70695261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1616A60A" w14:textId="3A12B32B" w:rsidR="00071B2B" w:rsidRPr="00071B2B" w:rsidRDefault="00071B2B" w:rsidP="00E41398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071B2B">
              <w:rPr>
                <w:rFonts w:cstheme="minorHAnsi"/>
                <w:color w:val="000000"/>
                <w:sz w:val="20"/>
                <w:szCs w:val="20"/>
              </w:rPr>
              <w:t>11 palcový</w:t>
            </w:r>
            <w:proofErr w:type="gramEnd"/>
            <w:r w:rsidRPr="00071B2B">
              <w:rPr>
                <w:rFonts w:cstheme="minorHAnsi"/>
                <w:color w:val="000000"/>
                <w:sz w:val="20"/>
                <w:szCs w:val="20"/>
              </w:rPr>
              <w:t xml:space="preserve"> iPad Air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EC993B" w14:textId="0E1EFE10" w:rsidR="00071B2B" w:rsidRPr="00071B2B" w:rsidRDefault="00071B2B" w:rsidP="00E41398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color w:val="000000"/>
                <w:sz w:val="20"/>
                <w:szCs w:val="20"/>
              </w:rPr>
              <w:t>20.000</w:t>
            </w:r>
          </w:p>
        </w:tc>
      </w:tr>
      <w:tr w:rsidR="00071B2B" w:rsidRPr="00071B2B" w14:paraId="57CA25A8" w14:textId="77777777" w:rsidTr="00E41398">
        <w:trPr>
          <w:trHeight w:val="567"/>
        </w:trPr>
        <w:tc>
          <w:tcPr>
            <w:tcW w:w="6374" w:type="dxa"/>
            <w:shd w:val="clear" w:color="auto" w:fill="auto"/>
            <w:noWrap/>
            <w:vAlign w:val="center"/>
          </w:tcPr>
          <w:p w14:paraId="644CC8A6" w14:textId="06E08260" w:rsidR="00071B2B" w:rsidRPr="00071B2B" w:rsidRDefault="00071B2B" w:rsidP="00E41398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b/>
                <w:bCs/>
                <w:sz w:val="20"/>
                <w:szCs w:val="20"/>
              </w:rPr>
              <w:lastRenderedPageBreak/>
              <w:t>Základní škola Jilemnice, Komenského 288, příspěvková organizace</w:t>
            </w:r>
          </w:p>
        </w:tc>
        <w:tc>
          <w:tcPr>
            <w:tcW w:w="1027" w:type="dxa"/>
            <w:shd w:val="clear" w:color="auto" w:fill="auto"/>
            <w:noWrap/>
            <w:vAlign w:val="center"/>
          </w:tcPr>
          <w:p w14:paraId="70BA8283" w14:textId="327906ED" w:rsidR="00071B2B" w:rsidRPr="00071B2B" w:rsidRDefault="00071B2B" w:rsidP="00E41398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sz w:val="20"/>
                <w:szCs w:val="20"/>
              </w:rPr>
              <w:t>00854697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3E2DBF3F" w14:textId="7A703EC0" w:rsidR="00071B2B" w:rsidRPr="00071B2B" w:rsidRDefault="00071B2B" w:rsidP="00E41398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sz w:val="20"/>
                <w:szCs w:val="20"/>
              </w:rPr>
              <w:t>Kompenzační pomůcky pomáhají II.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0E9DD6" w14:textId="56056369" w:rsidR="00071B2B" w:rsidRPr="00071B2B" w:rsidRDefault="00071B2B" w:rsidP="00E41398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color w:val="000000"/>
                <w:sz w:val="20"/>
                <w:szCs w:val="20"/>
              </w:rPr>
              <w:t>38.000</w:t>
            </w:r>
          </w:p>
        </w:tc>
      </w:tr>
      <w:tr w:rsidR="00071B2B" w:rsidRPr="00071B2B" w14:paraId="3363FCA2" w14:textId="77777777" w:rsidTr="00E41398">
        <w:trPr>
          <w:trHeight w:val="567"/>
        </w:trPr>
        <w:tc>
          <w:tcPr>
            <w:tcW w:w="6374" w:type="dxa"/>
            <w:shd w:val="clear" w:color="auto" w:fill="auto"/>
            <w:noWrap/>
            <w:vAlign w:val="center"/>
          </w:tcPr>
          <w:p w14:paraId="05EEE016" w14:textId="1BF9EF71" w:rsidR="00071B2B" w:rsidRPr="00071B2B" w:rsidRDefault="00071B2B" w:rsidP="00E41398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b/>
                <w:bCs/>
                <w:sz w:val="20"/>
                <w:szCs w:val="20"/>
              </w:rPr>
              <w:t>Základní škola a Mateřská škola Polevsko, okres Česká Lípa, příspěvková organizace</w:t>
            </w:r>
          </w:p>
        </w:tc>
        <w:tc>
          <w:tcPr>
            <w:tcW w:w="1027" w:type="dxa"/>
            <w:shd w:val="clear" w:color="auto" w:fill="auto"/>
            <w:noWrap/>
            <w:vAlign w:val="center"/>
          </w:tcPr>
          <w:p w14:paraId="381754FB" w14:textId="680B7A67" w:rsidR="00071B2B" w:rsidRPr="00071B2B" w:rsidRDefault="00071B2B" w:rsidP="00E41398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sz w:val="20"/>
                <w:szCs w:val="20"/>
              </w:rPr>
              <w:t>70698503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7223E25E" w14:textId="3F244C8D" w:rsidR="00071B2B" w:rsidRPr="00071B2B" w:rsidRDefault="00071B2B" w:rsidP="00E41398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sz w:val="20"/>
                <w:szCs w:val="20"/>
              </w:rPr>
              <w:t>Podpora kompenzačních pomůcek – ZŠ Polevsko-1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B03166" w14:textId="27C38472" w:rsidR="00071B2B" w:rsidRPr="00071B2B" w:rsidRDefault="00071B2B" w:rsidP="00E41398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71B2B">
              <w:rPr>
                <w:rFonts w:cstheme="minorHAnsi"/>
                <w:color w:val="000000"/>
                <w:sz w:val="20"/>
                <w:szCs w:val="20"/>
              </w:rPr>
              <w:t>20.000</w:t>
            </w:r>
          </w:p>
        </w:tc>
      </w:tr>
    </w:tbl>
    <w:p w14:paraId="185071A6" w14:textId="77777777" w:rsidR="007D1562" w:rsidRDefault="007D1562" w:rsidP="00BD32FA"/>
    <w:sectPr w:rsidR="007D1562" w:rsidSect="007D156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B7ECA" w14:textId="77777777" w:rsidR="007D1562" w:rsidRDefault="007D1562" w:rsidP="007D1562">
      <w:pPr>
        <w:spacing w:after="0" w:line="240" w:lineRule="auto"/>
      </w:pPr>
      <w:r>
        <w:separator/>
      </w:r>
    </w:p>
  </w:endnote>
  <w:endnote w:type="continuationSeparator" w:id="0">
    <w:p w14:paraId="1A05758D" w14:textId="77777777" w:rsidR="007D1562" w:rsidRDefault="007D1562" w:rsidP="007D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A338A" w14:textId="77777777" w:rsidR="007D1562" w:rsidRDefault="007D1562" w:rsidP="007D1562">
      <w:pPr>
        <w:spacing w:after="0" w:line="240" w:lineRule="auto"/>
      </w:pPr>
      <w:r>
        <w:separator/>
      </w:r>
    </w:p>
  </w:footnote>
  <w:footnote w:type="continuationSeparator" w:id="0">
    <w:p w14:paraId="297DE2D0" w14:textId="77777777" w:rsidR="007D1562" w:rsidRDefault="007D1562" w:rsidP="007D1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5E768" w14:textId="77777777" w:rsidR="00242EAA" w:rsidRDefault="00242EAA" w:rsidP="007D1562">
    <w:pPr>
      <w:pStyle w:val="Zhlav"/>
      <w:jc w:val="center"/>
      <w:rPr>
        <w:b/>
        <w:sz w:val="28"/>
      </w:rPr>
    </w:pPr>
  </w:p>
  <w:p w14:paraId="27A58E50" w14:textId="1CDCAD0C" w:rsidR="00242EAA" w:rsidRDefault="00242EAA" w:rsidP="00242EAA">
    <w:pPr>
      <w:jc w:val="center"/>
      <w:rPr>
        <w:b/>
      </w:rPr>
    </w:pPr>
    <w:r>
      <w:rPr>
        <w:b/>
      </w:rPr>
      <w:t>DOTAČNÍ</w:t>
    </w:r>
    <w:r w:rsidR="00934363">
      <w:rPr>
        <w:b/>
      </w:rPr>
      <w:t xml:space="preserve"> </w:t>
    </w:r>
    <w:r>
      <w:rPr>
        <w:b/>
      </w:rPr>
      <w:t>FOND LK V ROCE 202</w:t>
    </w:r>
    <w:r w:rsidR="00FD444C">
      <w:rPr>
        <w:b/>
      </w:rPr>
      <w:t>5</w:t>
    </w:r>
  </w:p>
  <w:p w14:paraId="155155FA" w14:textId="75C412BE" w:rsidR="00242EAA" w:rsidRPr="00591653" w:rsidRDefault="00242EAA" w:rsidP="00242EAA">
    <w:pPr>
      <w:jc w:val="center"/>
      <w:rPr>
        <w:b/>
        <w:u w:val="single"/>
      </w:rPr>
    </w:pPr>
    <w:r>
      <w:rPr>
        <w:b/>
        <w:u w:val="single"/>
      </w:rPr>
      <w:t>P</w:t>
    </w:r>
    <w:r w:rsidRPr="00591653">
      <w:rPr>
        <w:b/>
        <w:u w:val="single"/>
      </w:rPr>
      <w:t>odpořené projekty v programu 4.</w:t>
    </w:r>
    <w:r>
      <w:rPr>
        <w:b/>
        <w:u w:val="single"/>
      </w:rPr>
      <w:t>7</w:t>
    </w:r>
    <w:r w:rsidRPr="00591653">
      <w:rPr>
        <w:b/>
        <w:u w:val="single"/>
      </w:rPr>
      <w:t xml:space="preserve"> </w:t>
    </w:r>
    <w:r>
      <w:rPr>
        <w:b/>
        <w:u w:val="single"/>
      </w:rPr>
      <w:t>Podpora kompenzačních pomůcek pro žáky s podpůrnými opatřeními</w:t>
    </w:r>
  </w:p>
  <w:p w14:paraId="76507661" w14:textId="2C03C4E7" w:rsidR="007D1562" w:rsidRPr="007D1562" w:rsidRDefault="007D1562" w:rsidP="00242EAA">
    <w:pPr>
      <w:pStyle w:val="Zhlav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62"/>
    <w:rsid w:val="00071B2B"/>
    <w:rsid w:val="000B73C8"/>
    <w:rsid w:val="001725E7"/>
    <w:rsid w:val="001A7834"/>
    <w:rsid w:val="001B1A11"/>
    <w:rsid w:val="00242EAA"/>
    <w:rsid w:val="002B6F93"/>
    <w:rsid w:val="005B582E"/>
    <w:rsid w:val="00681264"/>
    <w:rsid w:val="007D1562"/>
    <w:rsid w:val="00934363"/>
    <w:rsid w:val="00A06D7D"/>
    <w:rsid w:val="00A1590C"/>
    <w:rsid w:val="00A350D4"/>
    <w:rsid w:val="00AA33BA"/>
    <w:rsid w:val="00B05DEB"/>
    <w:rsid w:val="00B81F69"/>
    <w:rsid w:val="00BD32FA"/>
    <w:rsid w:val="00C25462"/>
    <w:rsid w:val="00CA52B3"/>
    <w:rsid w:val="00E41398"/>
    <w:rsid w:val="00E72600"/>
    <w:rsid w:val="00EA6E5E"/>
    <w:rsid w:val="00F515AC"/>
    <w:rsid w:val="00F648AB"/>
    <w:rsid w:val="00FD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953DCCD"/>
  <w15:chartTrackingRefBased/>
  <w15:docId w15:val="{2152EAA6-B694-4A03-B3D6-D6A2A100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1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1562"/>
  </w:style>
  <w:style w:type="paragraph" w:styleId="Zpat">
    <w:name w:val="footer"/>
    <w:basedOn w:val="Normln"/>
    <w:link w:val="ZpatChar"/>
    <w:uiPriority w:val="99"/>
    <w:unhideWhenUsed/>
    <w:rsid w:val="007D1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1562"/>
  </w:style>
  <w:style w:type="table" w:styleId="Mkatabulky">
    <w:name w:val="Table Grid"/>
    <w:basedOn w:val="Normlntabulka"/>
    <w:uiPriority w:val="39"/>
    <w:rsid w:val="007D1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Bambuszová Martina</dc:creator>
  <cp:keywords/>
  <dc:description/>
  <cp:lastModifiedBy>Bambuszová Martina</cp:lastModifiedBy>
  <cp:revision>8</cp:revision>
  <cp:lastPrinted>2022-07-28T11:30:00Z</cp:lastPrinted>
  <dcterms:created xsi:type="dcterms:W3CDTF">2024-04-08T13:56:00Z</dcterms:created>
  <dcterms:modified xsi:type="dcterms:W3CDTF">2025-04-30T14:04:00Z</dcterms:modified>
</cp:coreProperties>
</file>